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00" w:lineRule="auto"/>
        <w:jc w:val="center"/>
        <w:rPr/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Ritual de lavado decembrino para comenzar 2020 con la casa limpia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Diciembre no es solo un mes para las posadas, los regalos y las comidas, sino también el momento ideal para hacer una pausa y recargarse de energías. Una de las formas favoritas de hacerlo es con una limpieza profunda de la casa para dejarla linda y bella antes del año nuevo. </w:t>
      </w:r>
    </w:p>
    <w:p w:rsidR="00000000" w:rsidDel="00000000" w:rsidP="00000000" w:rsidRDefault="00000000" w:rsidRPr="00000000" w14:paraId="00000006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Si todavía no has hecho tu limpieza y no tienes claro todo lo que debes hacer, checa este ritual de lavado decembrino que Jeff tiene para ti, la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app de lavandería y tintorería a domicilio</w:t>
        </w:r>
      </w:hyperlink>
      <w:r w:rsidDel="00000000" w:rsidR="00000000" w:rsidRPr="00000000">
        <w:rPr>
          <w:rtl w:val="0"/>
        </w:rPr>
        <w:t xml:space="preserve"> que se encargará de tus lavadas para que disfrutes el tiempo libre y puedas dedicarte a limpiarte por dentro sin preocupaciones.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0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Ritual del closet</w:t>
      </w:r>
    </w:p>
    <w:p w:rsidR="00000000" w:rsidDel="00000000" w:rsidP="00000000" w:rsidRDefault="00000000" w:rsidRPr="00000000" w14:paraId="00000008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Aparta un par de horas para encerrarte en tu habitación y vaciar el closet. Separa la ropa por temporadas y guarda la que no necesites, pero fíjate bien en las prendas que no hayas usado en el último año, háblale (al estilo Marie Kondo) y respóndete si todavía las necesitas. La ropa de invierno, que ya es casi una obligación, la puedes mandar a lavar con Jeff, que la busca en tu casa y te la devuelve en 48 horas doblada y planchada. Todo lo demás que no te haga falta, lo puedes donar a una institución que ayude a gente necesitada. Verás cómo tu clóset recupera espacio y tú te cargas de buena vibra.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20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Ritual de las cortinas</w:t>
      </w:r>
    </w:p>
    <w:p w:rsidR="00000000" w:rsidDel="00000000" w:rsidP="00000000" w:rsidRDefault="00000000" w:rsidRPr="00000000" w14:paraId="0000000A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¿Desde cuándo no retiras todas las cortinas de tu casa y las lavas? Quizá nunca lo has hecho desde que te fuiste de casa de tus padres, así que dedícate unos minutos a descolgarlas con mucho cuidado. Seguramente no tienes idea de cómo lavarlas, así que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confía en los expertos</w:t>
        </w:r>
      </w:hyperlink>
      <w:r w:rsidDel="00000000" w:rsidR="00000000" w:rsidRPr="00000000">
        <w:rPr>
          <w:rtl w:val="0"/>
        </w:rPr>
        <w:t xml:space="preserve"> que las cuidarán mejor que tu propia mamá.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0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Ritual de los tapetes</w:t>
      </w:r>
    </w:p>
    <w:p w:rsidR="00000000" w:rsidDel="00000000" w:rsidP="00000000" w:rsidRDefault="00000000" w:rsidRPr="00000000" w14:paraId="0000000C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Lo que pisas es lo que más ensucias, así que dale un cariñito a tus tapetes de casa. Como algunos son grandes, pesados o difíciles de doblar para meterlos a la lavadora, es mejor que los </w:t>
      </w:r>
      <w:r w:rsidDel="00000000" w:rsidR="00000000" w:rsidRPr="00000000">
        <w:rPr>
          <w:rtl w:val="0"/>
        </w:rPr>
        <w:t xml:space="preserve">mandes</w:t>
      </w:r>
      <w:r w:rsidDel="00000000" w:rsidR="00000000" w:rsidRPr="00000000">
        <w:rPr>
          <w:rtl w:val="0"/>
        </w:rPr>
        <w:t xml:space="preserve"> a lavar en un lugar que tenga equipos especiales. 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20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Ritual de sábanas y edredones</w:t>
      </w:r>
    </w:p>
    <w:p w:rsidR="00000000" w:rsidDel="00000000" w:rsidP="00000000" w:rsidRDefault="00000000" w:rsidRPr="00000000" w14:paraId="0000000E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Después de la ropa, este puede ser el ritual más energizante. A nadie le gusta despertar en una cama sucia el 1 de enero, por lo que tener sábanas, almohadas y edredón con olor a limpio es fundamental para comenzar bien el año. Si decidiste estrenar un nuevo juego, no dejes de lavar las tuyas para guardarlas hasta el primer cambio.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0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Ritual de la ropa godínez</w:t>
      </w:r>
    </w:p>
    <w:p w:rsidR="00000000" w:rsidDel="00000000" w:rsidP="00000000" w:rsidRDefault="00000000" w:rsidRPr="00000000" w14:paraId="00000010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Para los afortunados que saldrán de vacaciones, no hay mayor temor que volver a casa y darse cuenta de que la ropa de trabajo no está lista para el primer día en la oficina. Olvídate de estar corriendo el 1 de enero e invierte en tu paz emocional con un pedido especial de tintorería en Jeff, que buscará tus camisas, pantalones y blusas, las lavará, planchará y dejará como nuevas en tu casa apenas 48 horas después. Vete de vacaciones feliz porque cuando vuelvas solo tendrás que armar el tupper.</w:t>
      </w:r>
    </w:p>
    <w:p w:rsidR="00000000" w:rsidDel="00000000" w:rsidP="00000000" w:rsidRDefault="00000000" w:rsidRPr="00000000" w14:paraId="00000011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Comenzar 2020 con todo a tu alrededor limpio te servirá para ver las cosas con más optimismo, y si aprovechas las ventajas de la app de lavandería y tintorería a domicilio en México, verás cómo disfrutas más el mes de diciembre gracias al ritual de lavado profundo online.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Sobre Jeff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18"/>
          <w:szCs w:val="18"/>
          <w:rtl w:val="0"/>
        </w:rPr>
        <w:t xml:space="preserve">Jeff es una startup creada en 2015 por Eloi Gómez, Adrián Lorenzo y Rubén Muñoz, tres emprendedores españoles. Comenzó como una plataforma de lavandería y tintorería a domicilio, pero actualmente se encuentra en un proceso de expansión en el cual, además del servicio de lavandería, se le suma el servicio de peluquería y tratamientos de belleza que podrán solicitarse a través de su web y app, y a la que próximamente se le añadirá el servicio de fitness. La aplicación está disponible para dispositivos Android e iOS y ofrece una red de franquicias que cambian por completo los modelos de negocio tradicionales.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4533900</wp:posOffset>
          </wp:positionH>
          <wp:positionV relativeFrom="paragraph">
            <wp:posOffset>-38099</wp:posOffset>
          </wp:positionV>
          <wp:extent cx="1666013" cy="842963"/>
          <wp:effectExtent b="0" l="0" r="0" t="0"/>
          <wp:wrapTopAndBottom distB="114300" distT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6013" cy="8429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earejeff.com/mx/mrjeff/" TargetMode="External"/><Relationship Id="rId7" Type="http://schemas.openxmlformats.org/officeDocument/2006/relationships/hyperlink" Target="https://wearejeff.com/mx/mrjeff/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